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4D" w:rsidRPr="00751987" w:rsidRDefault="009B1E4D" w:rsidP="009B1E4D">
      <w:pPr>
        <w:spacing w:after="0"/>
        <w:ind w:left="-567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51987">
        <w:rPr>
          <w:rFonts w:ascii="Times New Roman" w:hAnsi="Times New Roman"/>
          <w:b/>
          <w:color w:val="0070C0"/>
          <w:sz w:val="28"/>
          <w:szCs w:val="28"/>
        </w:rPr>
        <w:t xml:space="preserve">Рабочая группа лаборатории № </w:t>
      </w:r>
      <w:r>
        <w:rPr>
          <w:rFonts w:ascii="Times New Roman" w:hAnsi="Times New Roman"/>
          <w:b/>
          <w:color w:val="0070C0"/>
          <w:sz w:val="28"/>
          <w:szCs w:val="28"/>
        </w:rPr>
        <w:t>1</w:t>
      </w:r>
    </w:p>
    <w:p w:rsidR="009B1E4D" w:rsidRDefault="009B1E4D" w:rsidP="009B1E4D">
      <w:pPr>
        <w:spacing w:after="0"/>
        <w:ind w:left="-567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«Методологическая школа</w:t>
      </w:r>
      <w:r w:rsidRPr="00751987">
        <w:rPr>
          <w:rFonts w:ascii="Times New Roman" w:hAnsi="Times New Roman"/>
          <w:b/>
          <w:color w:val="0070C0"/>
          <w:sz w:val="28"/>
          <w:szCs w:val="28"/>
        </w:rPr>
        <w:t>»</w:t>
      </w:r>
    </w:p>
    <w:p w:rsidR="009B1E4D" w:rsidRPr="00751987" w:rsidRDefault="009B1E4D" w:rsidP="009B1E4D">
      <w:pPr>
        <w:spacing w:after="0"/>
        <w:ind w:left="-567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4394"/>
      </w:tblGrid>
      <w:tr w:rsidR="009B1E4D" w:rsidRPr="00423F1E" w:rsidTr="00607B6B">
        <w:trPr>
          <w:trHeight w:val="341"/>
        </w:trPr>
        <w:tc>
          <w:tcPr>
            <w:tcW w:w="709" w:type="dxa"/>
            <w:vAlign w:val="center"/>
          </w:tcPr>
          <w:p w:rsidR="009B1E4D" w:rsidRPr="00423F1E" w:rsidRDefault="009B1E4D" w:rsidP="00607B6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9B1E4D" w:rsidRPr="00423F1E" w:rsidRDefault="009B1E4D" w:rsidP="00607B6B">
            <w:pPr>
              <w:pStyle w:val="a3"/>
              <w:tabs>
                <w:tab w:val="left" w:pos="352"/>
              </w:tabs>
              <w:spacing w:before="40" w:after="4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F1E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394" w:type="dxa"/>
            <w:vAlign w:val="center"/>
          </w:tcPr>
          <w:p w:rsidR="009B1E4D" w:rsidRPr="00423F1E" w:rsidRDefault="009B1E4D" w:rsidP="00607B6B">
            <w:pPr>
              <w:tabs>
                <w:tab w:val="left" w:pos="346"/>
              </w:tabs>
              <w:spacing w:before="40" w:after="4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</w:tr>
      <w:tr w:rsidR="009B1E4D" w:rsidRPr="00D85113" w:rsidTr="00607B6B">
        <w:trPr>
          <w:trHeight w:val="341"/>
        </w:trPr>
        <w:tc>
          <w:tcPr>
            <w:tcW w:w="709" w:type="dxa"/>
            <w:vAlign w:val="center"/>
          </w:tcPr>
          <w:p w:rsidR="009B1E4D" w:rsidRPr="006745CE" w:rsidRDefault="009B1E4D" w:rsidP="00607B6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9B1E4D" w:rsidRDefault="009B1E4D" w:rsidP="00607B6B">
            <w:pPr>
              <w:pStyle w:val="a3"/>
              <w:tabs>
                <w:tab w:val="left" w:pos="443"/>
              </w:tabs>
              <w:spacing w:before="40" w:after="40" w:line="216" w:lineRule="auto"/>
              <w:ind w:left="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Дубинина Марина Петровна, руководитель лаборатории</w:t>
            </w:r>
          </w:p>
        </w:tc>
        <w:tc>
          <w:tcPr>
            <w:tcW w:w="4394" w:type="dxa"/>
            <w:vAlign w:val="center"/>
          </w:tcPr>
          <w:p w:rsidR="009B1E4D" w:rsidRDefault="009B1E4D" w:rsidP="00607B6B">
            <w:pPr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педагог-психолог</w:t>
            </w:r>
          </w:p>
        </w:tc>
      </w:tr>
      <w:tr w:rsidR="009B1E4D" w:rsidRPr="00D85113" w:rsidTr="00607B6B">
        <w:trPr>
          <w:trHeight w:val="341"/>
        </w:trPr>
        <w:tc>
          <w:tcPr>
            <w:tcW w:w="709" w:type="dxa"/>
            <w:vAlign w:val="center"/>
          </w:tcPr>
          <w:p w:rsidR="009B1E4D" w:rsidRPr="006745CE" w:rsidRDefault="009B1E4D" w:rsidP="00607B6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9B1E4D" w:rsidRDefault="009B1E4D" w:rsidP="009B1E4D">
            <w:pPr>
              <w:pStyle w:val="a3"/>
              <w:tabs>
                <w:tab w:val="left" w:pos="352"/>
              </w:tabs>
              <w:spacing w:before="40" w:after="4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Вовденко Ольга Леонидовна</w:t>
            </w:r>
          </w:p>
        </w:tc>
        <w:tc>
          <w:tcPr>
            <w:tcW w:w="4394" w:type="dxa"/>
            <w:vAlign w:val="center"/>
          </w:tcPr>
          <w:p w:rsidR="009B1E4D" w:rsidRDefault="009B1E4D" w:rsidP="00607B6B">
            <w:pPr>
              <w:tabs>
                <w:tab w:val="left" w:pos="346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математики, 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</w:t>
            </w:r>
          </w:p>
        </w:tc>
      </w:tr>
      <w:tr w:rsidR="009B1E4D" w:rsidRPr="00D85113" w:rsidTr="00607B6B">
        <w:trPr>
          <w:trHeight w:val="341"/>
        </w:trPr>
        <w:tc>
          <w:tcPr>
            <w:tcW w:w="709" w:type="dxa"/>
            <w:vAlign w:val="center"/>
          </w:tcPr>
          <w:p w:rsidR="009B1E4D" w:rsidRPr="006745CE" w:rsidRDefault="009B1E4D" w:rsidP="00607B6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9B1E4D" w:rsidRPr="00505296" w:rsidRDefault="009B1E4D" w:rsidP="00607B6B">
            <w:pPr>
              <w:pStyle w:val="a3"/>
              <w:tabs>
                <w:tab w:val="left" w:pos="352"/>
              </w:tabs>
              <w:spacing w:before="40" w:after="4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Котяева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4394" w:type="dxa"/>
            <w:vAlign w:val="center"/>
          </w:tcPr>
          <w:p w:rsidR="009B1E4D" w:rsidRPr="00D85113" w:rsidRDefault="009B1E4D" w:rsidP="00607B6B">
            <w:pPr>
              <w:tabs>
                <w:tab w:val="left" w:pos="346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русского языка, литературы</w:t>
            </w:r>
          </w:p>
        </w:tc>
      </w:tr>
      <w:tr w:rsidR="009B1E4D" w:rsidRPr="00D85113" w:rsidTr="00607B6B">
        <w:trPr>
          <w:trHeight w:val="341"/>
        </w:trPr>
        <w:tc>
          <w:tcPr>
            <w:tcW w:w="709" w:type="dxa"/>
            <w:vAlign w:val="center"/>
          </w:tcPr>
          <w:p w:rsidR="009B1E4D" w:rsidRPr="006745CE" w:rsidRDefault="009B1E4D" w:rsidP="00607B6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9B1E4D" w:rsidRDefault="009B1E4D" w:rsidP="00607B6B">
            <w:pPr>
              <w:pStyle w:val="a3"/>
              <w:tabs>
                <w:tab w:val="left" w:pos="352"/>
              </w:tabs>
              <w:spacing w:before="40" w:after="4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Ромаментьева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4394" w:type="dxa"/>
            <w:vAlign w:val="center"/>
          </w:tcPr>
          <w:p w:rsidR="009B1E4D" w:rsidRDefault="009B1E4D" w:rsidP="00607B6B">
            <w:pPr>
              <w:tabs>
                <w:tab w:val="left" w:pos="346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русского языка, литературы</w:t>
            </w:r>
          </w:p>
        </w:tc>
      </w:tr>
      <w:tr w:rsidR="009B1E4D" w:rsidRPr="00D85113" w:rsidTr="00607B6B">
        <w:trPr>
          <w:trHeight w:val="341"/>
        </w:trPr>
        <w:tc>
          <w:tcPr>
            <w:tcW w:w="709" w:type="dxa"/>
            <w:vAlign w:val="center"/>
          </w:tcPr>
          <w:p w:rsidR="009B1E4D" w:rsidRPr="006745CE" w:rsidRDefault="009B1E4D" w:rsidP="00607B6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9B1E4D" w:rsidRDefault="009B1E4D" w:rsidP="00607B6B">
            <w:pPr>
              <w:pStyle w:val="a3"/>
              <w:tabs>
                <w:tab w:val="left" w:pos="352"/>
              </w:tabs>
              <w:spacing w:before="40" w:after="4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Ушакова Ирина Викторовна</w:t>
            </w:r>
          </w:p>
        </w:tc>
        <w:tc>
          <w:tcPr>
            <w:tcW w:w="4394" w:type="dxa"/>
            <w:vAlign w:val="center"/>
          </w:tcPr>
          <w:p w:rsidR="009B1E4D" w:rsidRDefault="009B1E4D" w:rsidP="00607B6B">
            <w:pPr>
              <w:tabs>
                <w:tab w:val="left" w:pos="346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истории, обществознания</w:t>
            </w:r>
          </w:p>
        </w:tc>
      </w:tr>
      <w:tr w:rsidR="009B1E4D" w:rsidRPr="003F672F" w:rsidTr="00CF08DC">
        <w:trPr>
          <w:trHeight w:val="452"/>
        </w:trPr>
        <w:tc>
          <w:tcPr>
            <w:tcW w:w="709" w:type="dxa"/>
            <w:vAlign w:val="center"/>
          </w:tcPr>
          <w:p w:rsidR="009B1E4D" w:rsidRDefault="009B1E4D" w:rsidP="00607B6B">
            <w:pPr>
              <w:spacing w:before="40" w:after="4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820" w:type="dxa"/>
            <w:vAlign w:val="center"/>
          </w:tcPr>
          <w:p w:rsidR="009B1E4D" w:rsidRPr="00704649" w:rsidRDefault="009B1E4D" w:rsidP="00CF08DC">
            <w:pPr>
              <w:pStyle w:val="a3"/>
              <w:tabs>
                <w:tab w:val="left" w:pos="443"/>
              </w:tabs>
              <w:spacing w:before="40" w:after="40" w:line="216" w:lineRule="auto"/>
              <w:ind w:left="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Дебелый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4394" w:type="dxa"/>
            <w:vAlign w:val="center"/>
          </w:tcPr>
          <w:p w:rsidR="009B1E4D" w:rsidRPr="003F672F" w:rsidRDefault="009B1E4D" w:rsidP="00607B6B">
            <w:pPr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истории, обществознания</w:t>
            </w:r>
          </w:p>
        </w:tc>
      </w:tr>
      <w:tr w:rsidR="009B1E4D" w:rsidRPr="003F672F" w:rsidTr="00607B6B">
        <w:trPr>
          <w:trHeight w:val="415"/>
        </w:trPr>
        <w:tc>
          <w:tcPr>
            <w:tcW w:w="709" w:type="dxa"/>
            <w:vAlign w:val="center"/>
          </w:tcPr>
          <w:p w:rsidR="009B1E4D" w:rsidRDefault="009B1E4D" w:rsidP="00607B6B">
            <w:pPr>
              <w:spacing w:before="40" w:after="4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9B1E4D" w:rsidRPr="003F672F" w:rsidRDefault="009B1E4D" w:rsidP="00607B6B">
            <w:pPr>
              <w:tabs>
                <w:tab w:val="left" w:pos="443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Рудометкина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Юлия Борисовна</w:t>
            </w:r>
          </w:p>
        </w:tc>
        <w:tc>
          <w:tcPr>
            <w:tcW w:w="4394" w:type="dxa"/>
            <w:vAlign w:val="center"/>
          </w:tcPr>
          <w:p w:rsidR="009B1E4D" w:rsidRPr="003F672F" w:rsidRDefault="009B1E4D" w:rsidP="00607B6B">
            <w:pPr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истории, обществознания</w:t>
            </w:r>
          </w:p>
        </w:tc>
      </w:tr>
      <w:tr w:rsidR="009B1E4D" w:rsidRPr="003F672F" w:rsidTr="00607B6B">
        <w:trPr>
          <w:trHeight w:val="415"/>
        </w:trPr>
        <w:tc>
          <w:tcPr>
            <w:tcW w:w="709" w:type="dxa"/>
            <w:vAlign w:val="center"/>
          </w:tcPr>
          <w:p w:rsidR="009B1E4D" w:rsidRDefault="009B1E4D" w:rsidP="00607B6B">
            <w:pPr>
              <w:spacing w:before="40" w:after="4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9B1E4D" w:rsidRPr="003F672F" w:rsidRDefault="009B1E4D" w:rsidP="00607B6B">
            <w:pPr>
              <w:tabs>
                <w:tab w:val="left" w:pos="443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Карпенко Галина Николаевна</w:t>
            </w:r>
          </w:p>
        </w:tc>
        <w:tc>
          <w:tcPr>
            <w:tcW w:w="4394" w:type="dxa"/>
            <w:vAlign w:val="center"/>
          </w:tcPr>
          <w:p w:rsidR="009B1E4D" w:rsidRPr="003F672F" w:rsidRDefault="009B1E4D" w:rsidP="00607B6B">
            <w:pPr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</w:t>
            </w:r>
            <w:r w:rsidRPr="003F672F">
              <w:rPr>
                <w:rFonts w:ascii="Times New Roman" w:hAnsi="Times New Roman"/>
                <w:sz w:val="26"/>
                <w:szCs w:val="26"/>
              </w:rPr>
              <w:t>ачальны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3F672F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</w:tr>
      <w:tr w:rsidR="009B1E4D" w:rsidRPr="003F672F" w:rsidTr="00607B6B">
        <w:trPr>
          <w:trHeight w:val="415"/>
        </w:trPr>
        <w:tc>
          <w:tcPr>
            <w:tcW w:w="709" w:type="dxa"/>
            <w:vAlign w:val="center"/>
          </w:tcPr>
          <w:p w:rsidR="009B1E4D" w:rsidRDefault="009B1E4D" w:rsidP="00607B6B">
            <w:pPr>
              <w:spacing w:before="40" w:after="4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9B1E4D" w:rsidRPr="003F672F" w:rsidRDefault="009B1E4D" w:rsidP="00607B6B">
            <w:pPr>
              <w:tabs>
                <w:tab w:val="left" w:pos="443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Мышонкова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394" w:type="dxa"/>
            <w:vAlign w:val="center"/>
          </w:tcPr>
          <w:p w:rsidR="009B1E4D" w:rsidRDefault="009B1E4D" w:rsidP="00607B6B">
            <w:pPr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</w:t>
            </w:r>
            <w:r w:rsidRPr="003F672F">
              <w:rPr>
                <w:rFonts w:ascii="Times New Roman" w:hAnsi="Times New Roman"/>
                <w:sz w:val="26"/>
                <w:szCs w:val="26"/>
              </w:rPr>
              <w:t>ачальны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3F672F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</w:tr>
    </w:tbl>
    <w:p w:rsidR="009B1E4D" w:rsidRDefault="009B1E4D" w:rsidP="00751987">
      <w:pPr>
        <w:spacing w:after="0"/>
        <w:ind w:left="-567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9B1E4D" w:rsidRDefault="009B1E4D" w:rsidP="00751987">
      <w:pPr>
        <w:spacing w:after="0"/>
        <w:ind w:left="-567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51987" w:rsidRPr="00751987" w:rsidRDefault="00751987" w:rsidP="00751987">
      <w:pPr>
        <w:spacing w:after="0"/>
        <w:ind w:left="-567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51987">
        <w:rPr>
          <w:rFonts w:ascii="Times New Roman" w:hAnsi="Times New Roman"/>
          <w:b/>
          <w:color w:val="0070C0"/>
          <w:sz w:val="28"/>
          <w:szCs w:val="28"/>
        </w:rPr>
        <w:t>Рабочая группа лаборатории № 2</w:t>
      </w:r>
    </w:p>
    <w:p w:rsidR="00751987" w:rsidRPr="00751987" w:rsidRDefault="00751987" w:rsidP="00751987">
      <w:pPr>
        <w:spacing w:after="0"/>
        <w:ind w:left="-567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51987">
        <w:rPr>
          <w:rFonts w:ascii="Times New Roman" w:hAnsi="Times New Roman"/>
          <w:b/>
          <w:color w:val="0070C0"/>
          <w:sz w:val="28"/>
          <w:szCs w:val="28"/>
        </w:rPr>
        <w:t xml:space="preserve">«Дидактическая система </w:t>
      </w:r>
      <w:proofErr w:type="spellStart"/>
      <w:r w:rsidRPr="00751987">
        <w:rPr>
          <w:rFonts w:ascii="Times New Roman" w:hAnsi="Times New Roman"/>
          <w:b/>
          <w:color w:val="0070C0"/>
          <w:sz w:val="28"/>
          <w:szCs w:val="28"/>
        </w:rPr>
        <w:t>деятельностного</w:t>
      </w:r>
      <w:proofErr w:type="spellEnd"/>
      <w:r w:rsidRPr="00751987">
        <w:rPr>
          <w:rFonts w:ascii="Times New Roman" w:hAnsi="Times New Roman"/>
          <w:b/>
          <w:color w:val="0070C0"/>
          <w:sz w:val="28"/>
          <w:szCs w:val="28"/>
        </w:rPr>
        <w:t xml:space="preserve"> метода обучения (ДСДМ)»</w:t>
      </w:r>
    </w:p>
    <w:p w:rsidR="00521EFA" w:rsidRDefault="00751987" w:rsidP="00751987">
      <w:pPr>
        <w:spacing w:after="0"/>
        <w:ind w:left="-567"/>
        <w:jc w:val="center"/>
        <w:rPr>
          <w:rFonts w:ascii="Times New Roman" w:hAnsi="Times New Roman"/>
          <w:color w:val="0070C0"/>
          <w:sz w:val="28"/>
          <w:szCs w:val="28"/>
        </w:rPr>
      </w:pPr>
      <w:r w:rsidRPr="00751987">
        <w:rPr>
          <w:rFonts w:ascii="Times New Roman" w:hAnsi="Times New Roman"/>
          <w:color w:val="0070C0"/>
          <w:sz w:val="28"/>
          <w:szCs w:val="28"/>
        </w:rPr>
        <w:t>(направление по организации работы с учащимися)</w:t>
      </w:r>
    </w:p>
    <w:p w:rsidR="00751987" w:rsidRDefault="00751987" w:rsidP="00751987">
      <w:pPr>
        <w:spacing w:after="0"/>
        <w:ind w:left="-567"/>
        <w:jc w:val="center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4394"/>
      </w:tblGrid>
      <w:tr w:rsidR="00423F1E" w:rsidRPr="00423F1E" w:rsidTr="00607B6B">
        <w:trPr>
          <w:trHeight w:val="341"/>
        </w:trPr>
        <w:tc>
          <w:tcPr>
            <w:tcW w:w="709" w:type="dxa"/>
            <w:vAlign w:val="center"/>
          </w:tcPr>
          <w:p w:rsidR="00423F1E" w:rsidRPr="00423F1E" w:rsidRDefault="00423F1E" w:rsidP="00423F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423F1E" w:rsidRPr="00423F1E" w:rsidRDefault="00423F1E" w:rsidP="00423F1E">
            <w:pPr>
              <w:pStyle w:val="a3"/>
              <w:tabs>
                <w:tab w:val="left" w:pos="352"/>
              </w:tabs>
              <w:spacing w:before="40" w:after="4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F1E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394" w:type="dxa"/>
            <w:vAlign w:val="center"/>
          </w:tcPr>
          <w:p w:rsidR="00423F1E" w:rsidRPr="00423F1E" w:rsidRDefault="00423F1E" w:rsidP="00423F1E">
            <w:pPr>
              <w:tabs>
                <w:tab w:val="left" w:pos="346"/>
              </w:tabs>
              <w:spacing w:before="40" w:after="4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</w:tr>
      <w:tr w:rsidR="00423F1E" w:rsidRPr="00D85113" w:rsidTr="00607B6B">
        <w:trPr>
          <w:trHeight w:val="341"/>
        </w:trPr>
        <w:tc>
          <w:tcPr>
            <w:tcW w:w="709" w:type="dxa"/>
            <w:vAlign w:val="center"/>
          </w:tcPr>
          <w:p w:rsidR="00423F1E" w:rsidRPr="006745CE" w:rsidRDefault="00423F1E" w:rsidP="00607B6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423F1E" w:rsidRDefault="00423F1E" w:rsidP="00607B6B">
            <w:pPr>
              <w:pStyle w:val="a3"/>
              <w:tabs>
                <w:tab w:val="left" w:pos="352"/>
              </w:tabs>
              <w:spacing w:before="40" w:after="4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Вовденко Ольга Леонидовна, руководитель лаборатории</w:t>
            </w:r>
          </w:p>
        </w:tc>
        <w:tc>
          <w:tcPr>
            <w:tcW w:w="4394" w:type="dxa"/>
            <w:vAlign w:val="center"/>
          </w:tcPr>
          <w:p w:rsidR="00423F1E" w:rsidRDefault="00423F1E" w:rsidP="00607B6B">
            <w:pPr>
              <w:tabs>
                <w:tab w:val="left" w:pos="346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математики, 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</w:t>
            </w:r>
          </w:p>
        </w:tc>
      </w:tr>
      <w:tr w:rsidR="00423F1E" w:rsidRPr="00D85113" w:rsidTr="00607B6B">
        <w:trPr>
          <w:trHeight w:val="341"/>
        </w:trPr>
        <w:tc>
          <w:tcPr>
            <w:tcW w:w="709" w:type="dxa"/>
            <w:vAlign w:val="center"/>
          </w:tcPr>
          <w:p w:rsidR="00423F1E" w:rsidRPr="006745CE" w:rsidRDefault="00423F1E" w:rsidP="00607B6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423F1E" w:rsidRPr="00505296" w:rsidRDefault="00423F1E" w:rsidP="00607B6B">
            <w:pPr>
              <w:pStyle w:val="a3"/>
              <w:tabs>
                <w:tab w:val="left" w:pos="352"/>
              </w:tabs>
              <w:spacing w:before="40" w:after="4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Котяева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4394" w:type="dxa"/>
            <w:vAlign w:val="center"/>
          </w:tcPr>
          <w:p w:rsidR="00423F1E" w:rsidRPr="00D85113" w:rsidRDefault="00423F1E" w:rsidP="00423F1E">
            <w:pPr>
              <w:tabs>
                <w:tab w:val="left" w:pos="346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Учитель русского языка, литературы</w:t>
            </w:r>
          </w:p>
        </w:tc>
      </w:tr>
      <w:tr w:rsidR="00423F1E" w:rsidRPr="00D85113" w:rsidTr="00607B6B">
        <w:trPr>
          <w:trHeight w:val="341"/>
        </w:trPr>
        <w:tc>
          <w:tcPr>
            <w:tcW w:w="709" w:type="dxa"/>
            <w:vAlign w:val="center"/>
          </w:tcPr>
          <w:p w:rsidR="00423F1E" w:rsidRPr="006745CE" w:rsidRDefault="00423F1E" w:rsidP="00607B6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423F1E" w:rsidRDefault="00423F1E" w:rsidP="00607B6B">
            <w:pPr>
              <w:pStyle w:val="a3"/>
              <w:tabs>
                <w:tab w:val="left" w:pos="352"/>
              </w:tabs>
              <w:spacing w:before="40" w:after="4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Дятчина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4394" w:type="dxa"/>
            <w:vAlign w:val="center"/>
          </w:tcPr>
          <w:p w:rsidR="00423F1E" w:rsidRDefault="00423F1E" w:rsidP="00607B6B">
            <w:pPr>
              <w:tabs>
                <w:tab w:val="left" w:pos="346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русского языка, литер</w:t>
            </w:r>
            <w:r w:rsidR="00BD76ED">
              <w:rPr>
                <w:rFonts w:ascii="Times New Roman" w:hAnsi="Times New Roman"/>
                <w:sz w:val="26"/>
                <w:szCs w:val="26"/>
              </w:rPr>
              <w:t>атуры</w:t>
            </w:r>
          </w:p>
        </w:tc>
      </w:tr>
      <w:tr w:rsidR="00423F1E" w:rsidRPr="003F672F" w:rsidTr="00607B6B">
        <w:trPr>
          <w:trHeight w:val="452"/>
        </w:trPr>
        <w:tc>
          <w:tcPr>
            <w:tcW w:w="709" w:type="dxa"/>
            <w:vAlign w:val="center"/>
          </w:tcPr>
          <w:p w:rsidR="00423F1E" w:rsidRDefault="00423F1E" w:rsidP="00607B6B">
            <w:pPr>
              <w:spacing w:before="40" w:after="4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423F1E" w:rsidRPr="00704649" w:rsidRDefault="00423F1E" w:rsidP="00607B6B">
            <w:pPr>
              <w:pStyle w:val="a3"/>
              <w:tabs>
                <w:tab w:val="left" w:pos="443"/>
              </w:tabs>
              <w:spacing w:before="40" w:after="40" w:line="216" w:lineRule="auto"/>
              <w:ind w:left="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Хвостова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4394" w:type="dxa"/>
            <w:vAlign w:val="center"/>
          </w:tcPr>
          <w:p w:rsidR="00423F1E" w:rsidRPr="003F672F" w:rsidRDefault="00423F1E" w:rsidP="00423F1E">
            <w:pPr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иностранного</w:t>
            </w:r>
            <w:r w:rsidRPr="003F672F">
              <w:rPr>
                <w:rFonts w:ascii="Times New Roman" w:hAnsi="Times New Roman"/>
                <w:sz w:val="26"/>
                <w:szCs w:val="26"/>
              </w:rPr>
              <w:t xml:space="preserve"> язык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423F1E" w:rsidRPr="003F672F" w:rsidTr="00AF3EA3">
        <w:trPr>
          <w:trHeight w:val="452"/>
        </w:trPr>
        <w:tc>
          <w:tcPr>
            <w:tcW w:w="709" w:type="dxa"/>
            <w:vAlign w:val="center"/>
          </w:tcPr>
          <w:p w:rsidR="00423F1E" w:rsidRDefault="00423F1E" w:rsidP="00607B6B">
            <w:pPr>
              <w:spacing w:before="40" w:after="4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820" w:type="dxa"/>
            <w:vAlign w:val="center"/>
          </w:tcPr>
          <w:p w:rsidR="00423F1E" w:rsidRDefault="00423F1E" w:rsidP="00AF3EA3">
            <w:pPr>
              <w:pStyle w:val="a3"/>
              <w:tabs>
                <w:tab w:val="left" w:pos="443"/>
              </w:tabs>
              <w:spacing w:before="40" w:after="40" w:line="216" w:lineRule="auto"/>
              <w:ind w:left="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Дубинина Марина Петровна</w:t>
            </w:r>
          </w:p>
        </w:tc>
        <w:tc>
          <w:tcPr>
            <w:tcW w:w="4394" w:type="dxa"/>
            <w:vAlign w:val="center"/>
          </w:tcPr>
          <w:p w:rsidR="00423F1E" w:rsidRDefault="00423F1E" w:rsidP="00607B6B">
            <w:pPr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педагог-психолог</w:t>
            </w:r>
          </w:p>
        </w:tc>
      </w:tr>
      <w:tr w:rsidR="00423F1E" w:rsidRPr="003F672F" w:rsidTr="00607B6B">
        <w:trPr>
          <w:trHeight w:val="415"/>
        </w:trPr>
        <w:tc>
          <w:tcPr>
            <w:tcW w:w="709" w:type="dxa"/>
            <w:vAlign w:val="center"/>
          </w:tcPr>
          <w:p w:rsidR="00423F1E" w:rsidRDefault="00423F1E" w:rsidP="00607B6B">
            <w:pPr>
              <w:spacing w:before="40" w:after="4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423F1E" w:rsidRPr="003F672F" w:rsidRDefault="00423F1E" w:rsidP="00607B6B">
            <w:pPr>
              <w:tabs>
                <w:tab w:val="left" w:pos="443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3F672F">
              <w:rPr>
                <w:rFonts w:ascii="Times New Roman" w:hAnsi="Times New Roman"/>
                <w:sz w:val="26"/>
                <w:szCs w:val="26"/>
              </w:rPr>
              <w:t>Клюева Людмила Александровна</w:t>
            </w:r>
          </w:p>
        </w:tc>
        <w:tc>
          <w:tcPr>
            <w:tcW w:w="4394" w:type="dxa"/>
            <w:vAlign w:val="center"/>
          </w:tcPr>
          <w:p w:rsidR="00423F1E" w:rsidRPr="003F672F" w:rsidRDefault="00423F1E" w:rsidP="00423F1E">
            <w:pPr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</w:t>
            </w:r>
            <w:r w:rsidRPr="003F672F">
              <w:rPr>
                <w:rFonts w:ascii="Times New Roman" w:hAnsi="Times New Roman"/>
                <w:sz w:val="26"/>
                <w:szCs w:val="26"/>
              </w:rPr>
              <w:t>ачальны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3F672F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</w:tr>
      <w:tr w:rsidR="00423F1E" w:rsidRPr="003F672F" w:rsidTr="00607B6B">
        <w:trPr>
          <w:trHeight w:val="415"/>
        </w:trPr>
        <w:tc>
          <w:tcPr>
            <w:tcW w:w="709" w:type="dxa"/>
            <w:vAlign w:val="center"/>
          </w:tcPr>
          <w:p w:rsidR="00423F1E" w:rsidRDefault="00423F1E" w:rsidP="00607B6B">
            <w:pPr>
              <w:spacing w:before="40" w:after="4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423F1E" w:rsidRPr="003F672F" w:rsidRDefault="00423F1E" w:rsidP="00607B6B">
            <w:pPr>
              <w:tabs>
                <w:tab w:val="left" w:pos="443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Богатырева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4394" w:type="dxa"/>
            <w:vAlign w:val="center"/>
          </w:tcPr>
          <w:p w:rsidR="00423F1E" w:rsidRDefault="00423F1E" w:rsidP="00607B6B">
            <w:pPr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</w:t>
            </w:r>
            <w:r w:rsidRPr="003F672F">
              <w:rPr>
                <w:rFonts w:ascii="Times New Roman" w:hAnsi="Times New Roman"/>
                <w:sz w:val="26"/>
                <w:szCs w:val="26"/>
              </w:rPr>
              <w:t>ачальны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3F672F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</w:tr>
      <w:tr w:rsidR="00423F1E" w:rsidRPr="003F672F" w:rsidTr="00607B6B">
        <w:trPr>
          <w:trHeight w:val="415"/>
        </w:trPr>
        <w:tc>
          <w:tcPr>
            <w:tcW w:w="709" w:type="dxa"/>
            <w:vAlign w:val="center"/>
          </w:tcPr>
          <w:p w:rsidR="00423F1E" w:rsidRDefault="00423F1E" w:rsidP="00607B6B">
            <w:pPr>
              <w:spacing w:before="40" w:after="4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423F1E" w:rsidRPr="003F672F" w:rsidRDefault="00423F1E" w:rsidP="00607B6B">
            <w:pPr>
              <w:tabs>
                <w:tab w:val="left" w:pos="443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Сысоева Оксана Юрьевна</w:t>
            </w:r>
          </w:p>
        </w:tc>
        <w:tc>
          <w:tcPr>
            <w:tcW w:w="4394" w:type="dxa"/>
            <w:vAlign w:val="center"/>
          </w:tcPr>
          <w:p w:rsidR="00423F1E" w:rsidRDefault="00423F1E" w:rsidP="00607B6B">
            <w:pPr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</w:t>
            </w:r>
            <w:r w:rsidRPr="003F672F">
              <w:rPr>
                <w:rFonts w:ascii="Times New Roman" w:hAnsi="Times New Roman"/>
                <w:sz w:val="26"/>
                <w:szCs w:val="26"/>
              </w:rPr>
              <w:t>ачальны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3F672F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</w:tr>
    </w:tbl>
    <w:p w:rsidR="00751987" w:rsidRPr="00751987" w:rsidRDefault="00751987" w:rsidP="00751987">
      <w:pPr>
        <w:spacing w:after="0"/>
        <w:ind w:left="-567"/>
        <w:jc w:val="center"/>
        <w:rPr>
          <w:sz w:val="28"/>
          <w:szCs w:val="28"/>
        </w:rPr>
      </w:pPr>
    </w:p>
    <w:sectPr w:rsidR="00751987" w:rsidRPr="00751987" w:rsidSect="0052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87"/>
    <w:rsid w:val="000D27EA"/>
    <w:rsid w:val="00423F1E"/>
    <w:rsid w:val="00521EFA"/>
    <w:rsid w:val="00751987"/>
    <w:rsid w:val="009B1E4D"/>
    <w:rsid w:val="00AF3EA3"/>
    <w:rsid w:val="00BD76ED"/>
    <w:rsid w:val="00CF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1130</Characters>
  <Application>Microsoft Office Word</Application>
  <DocSecurity>0</DocSecurity>
  <Lines>9</Lines>
  <Paragraphs>2</Paragraphs>
  <ScaleCrop>false</ScaleCrop>
  <Company>DNA Project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2019-11-21T21:01:00Z</dcterms:created>
  <dcterms:modified xsi:type="dcterms:W3CDTF">2020-06-07T14:16:00Z</dcterms:modified>
</cp:coreProperties>
</file>